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8" w:rsidRPr="00C260A2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C260A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D02EB">
        <w:rPr>
          <w:rFonts w:ascii="Times New Roman" w:hAnsi="Times New Roman" w:cs="Times New Roman"/>
          <w:sz w:val="28"/>
          <w:szCs w:val="28"/>
        </w:rPr>
        <w:t>2</w:t>
      </w:r>
    </w:p>
    <w:p w:rsidR="00B44AF8" w:rsidRPr="00C260A2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C260A2">
        <w:rPr>
          <w:rFonts w:ascii="Times New Roman" w:hAnsi="Times New Roman" w:cs="Times New Roman"/>
          <w:sz w:val="28"/>
          <w:szCs w:val="28"/>
        </w:rPr>
        <w:t>к протоколу заседания Правительства Ростовской области</w:t>
      </w:r>
    </w:p>
    <w:p w:rsidR="00B44AF8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60A2">
        <w:rPr>
          <w:rFonts w:ascii="Times New Roman" w:hAnsi="Times New Roman" w:cs="Times New Roman"/>
          <w:sz w:val="28"/>
          <w:szCs w:val="28"/>
        </w:rPr>
        <w:t xml:space="preserve">от </w:t>
      </w:r>
      <w:r w:rsidR="00E8721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F5885">
        <w:rPr>
          <w:rFonts w:ascii="Times New Roman" w:hAnsi="Times New Roman" w:cs="Times New Roman"/>
          <w:sz w:val="28"/>
          <w:szCs w:val="28"/>
          <w:u w:val="single"/>
        </w:rPr>
        <w:t>6.11</w:t>
      </w:r>
      <w:r w:rsidR="006423AF">
        <w:rPr>
          <w:rFonts w:ascii="Times New Roman" w:hAnsi="Times New Roman" w:cs="Times New Roman"/>
          <w:sz w:val="28"/>
          <w:szCs w:val="28"/>
          <w:u w:val="single"/>
        </w:rPr>
        <w:t>.2016</w:t>
      </w:r>
      <w:r w:rsidRPr="00C260A2">
        <w:rPr>
          <w:rFonts w:ascii="Times New Roman" w:hAnsi="Times New Roman" w:cs="Times New Roman"/>
          <w:sz w:val="28"/>
          <w:szCs w:val="28"/>
        </w:rPr>
        <w:t xml:space="preserve"> № </w:t>
      </w:r>
      <w:r w:rsidR="009F5885"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FD0D3C" w:rsidRPr="00020702" w:rsidRDefault="00FD0D3C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FD0D3C" w:rsidRPr="00020702" w:rsidRDefault="00FD0D3C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E80916" w:rsidRPr="00051A78" w:rsidRDefault="00FD0D3C" w:rsidP="00FD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A7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D0D3C" w:rsidRPr="00B24B9D" w:rsidRDefault="002D02EB" w:rsidP="00B24B9D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="00E80916" w:rsidRPr="00B2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D3C" w:rsidRPr="00B2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 </w:t>
      </w:r>
      <w:r w:rsidR="00FE1015" w:rsidRPr="00B24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</w:p>
    <w:p w:rsidR="00B95F46" w:rsidRDefault="00A40B6A" w:rsidP="00B24B9D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9F5885" w:rsidRPr="009F588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основных направлениях развития системы дополнительного образования детей в Ростовской области в рамках плана мероприятий на 2015-2020 годы по реализации Концепции развития дополнительного образования детей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</w:p>
    <w:p w:rsidR="00A40B6A" w:rsidRDefault="00A40B6A" w:rsidP="00B24B9D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2EB" w:rsidRPr="002D02EB" w:rsidRDefault="002D02EB" w:rsidP="002D02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местных администраций муниципальных образований Ростовской области:</w:t>
      </w:r>
    </w:p>
    <w:p w:rsidR="002D02EB" w:rsidRPr="002D02EB" w:rsidRDefault="002D02EB" w:rsidP="002D02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внедрению с 01.01.2018 в муниципальных образовательных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профессионального стандарта </w:t>
      </w:r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 дополнительного образования детей и взрослых», утвержденного  приказом Министерства труда и социальной защиты Российской Федерации от 08.09.2015 </w:t>
      </w:r>
      <w:r w:rsidR="00AE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613н.</w:t>
      </w:r>
    </w:p>
    <w:p w:rsidR="002D02EB" w:rsidRPr="002D02EB" w:rsidRDefault="002D02EB" w:rsidP="002D02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31.12.2020 обеспечить охват детей в возрасте от 5 до 18 лет дополнительными общеобразовательными программами</w:t>
      </w:r>
      <w:bookmarkStart w:id="0" w:name="_GoBack"/>
      <w:bookmarkEnd w:id="0"/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75% от общего числа детского населения в муниципальном образовании.</w:t>
      </w:r>
    </w:p>
    <w:p w:rsidR="002D02EB" w:rsidRPr="002D02EB" w:rsidRDefault="002D02EB" w:rsidP="002D02E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31.12.2020 обеспечить повышение </w:t>
      </w:r>
      <w:proofErr w:type="gramStart"/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педагогов дополнительного образования детей муниципальных образовательных организаций</w:t>
      </w:r>
      <w:proofErr w:type="gramEnd"/>
      <w:r w:rsidRPr="002D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нормами действующего законодательства.</w:t>
      </w:r>
    </w:p>
    <w:p w:rsidR="009F5885" w:rsidRPr="009F5885" w:rsidRDefault="009F5885" w:rsidP="009F58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1D" w:rsidRPr="00C30F21" w:rsidRDefault="00E8721D" w:rsidP="00E872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7"/>
        <w:tblW w:w="10115" w:type="dxa"/>
        <w:tblLayout w:type="fixed"/>
        <w:tblLook w:val="04A0" w:firstRow="1" w:lastRow="0" w:firstColumn="1" w:lastColumn="0" w:noHBand="0" w:noVBand="1"/>
      </w:tblPr>
      <w:tblGrid>
        <w:gridCol w:w="6126"/>
        <w:gridCol w:w="1852"/>
        <w:gridCol w:w="2137"/>
      </w:tblGrid>
      <w:tr w:rsidR="00B24B9D" w:rsidRPr="00763E51" w:rsidTr="00B45D46">
        <w:trPr>
          <w:trHeight w:val="1841"/>
        </w:trPr>
        <w:tc>
          <w:tcPr>
            <w:tcW w:w="6126" w:type="dxa"/>
          </w:tcPr>
          <w:p w:rsidR="003365FC" w:rsidRDefault="003365FC" w:rsidP="0064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6423AF" w:rsidRDefault="003365FC" w:rsidP="0064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Начальник отдела </w:t>
            </w:r>
            <w:r w:rsidR="00B24B9D" w:rsidRPr="00370A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 обеспечению деятельности</w:t>
            </w:r>
          </w:p>
          <w:p w:rsidR="00B24B9D" w:rsidRPr="00763E51" w:rsidRDefault="00B24B9D" w:rsidP="006423AF">
            <w:pPr>
              <w:spacing w:after="0" w:line="240" w:lineRule="auto"/>
              <w:rPr>
                <w:szCs w:val="32"/>
              </w:rPr>
            </w:pPr>
            <w:r w:rsidRPr="00370A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Правительства Ростовской области</w:t>
            </w:r>
          </w:p>
        </w:tc>
        <w:tc>
          <w:tcPr>
            <w:tcW w:w="1852" w:type="dxa"/>
            <w:hideMark/>
          </w:tcPr>
          <w:p w:rsidR="00B24B9D" w:rsidRPr="00763E51" w:rsidRDefault="00694436" w:rsidP="00B45D46">
            <w:pPr>
              <w:ind w:left="-392"/>
              <w:jc w:val="both"/>
              <w:rPr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AADB17" wp14:editId="62B2581C">
                  <wp:extent cx="1494790" cy="1232535"/>
                  <wp:effectExtent l="0" t="0" r="0" b="5715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B24B9D" w:rsidRPr="00370AEB" w:rsidRDefault="00B24B9D" w:rsidP="00B4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B24B9D" w:rsidRPr="00370AEB" w:rsidRDefault="00B24B9D" w:rsidP="00B4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:rsidR="00B24B9D" w:rsidRPr="00763E51" w:rsidRDefault="00B24B9D" w:rsidP="00B45D46">
            <w:pPr>
              <w:spacing w:after="0" w:line="240" w:lineRule="auto"/>
              <w:rPr>
                <w:szCs w:val="32"/>
              </w:rPr>
            </w:pPr>
            <w:r w:rsidRPr="00370AE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Н.Ф. Ефремова</w:t>
            </w:r>
          </w:p>
        </w:tc>
      </w:tr>
    </w:tbl>
    <w:p w:rsidR="0055645E" w:rsidRPr="00171C9D" w:rsidRDefault="0055645E" w:rsidP="00AF1671">
      <w:pPr>
        <w:tabs>
          <w:tab w:val="left" w:pos="3795"/>
        </w:tabs>
      </w:pPr>
    </w:p>
    <w:sectPr w:rsidR="0055645E" w:rsidRPr="00171C9D" w:rsidSect="00AE119F">
      <w:footerReference w:type="default" r:id="rId9"/>
      <w:pgSz w:w="11906" w:h="16838"/>
      <w:pgMar w:top="1134" w:right="567" w:bottom="1134" w:left="1134" w:header="709" w:footer="397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F82" w:rsidRDefault="006F2F82" w:rsidP="00E80916">
      <w:pPr>
        <w:spacing w:after="0" w:line="240" w:lineRule="auto"/>
      </w:pPr>
      <w:r>
        <w:separator/>
      </w:r>
    </w:p>
  </w:endnote>
  <w:endnote w:type="continuationSeparator" w:id="0">
    <w:p w:rsidR="006F2F82" w:rsidRDefault="006F2F82" w:rsidP="00E8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379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7755" w:rsidRPr="00DE7755" w:rsidRDefault="007F48FF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7</w:t>
        </w:r>
      </w:p>
    </w:sdtContent>
  </w:sdt>
  <w:p w:rsidR="00E80916" w:rsidRDefault="00E809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F82" w:rsidRDefault="006F2F82" w:rsidP="00E80916">
      <w:pPr>
        <w:spacing w:after="0" w:line="240" w:lineRule="auto"/>
      </w:pPr>
      <w:r>
        <w:separator/>
      </w:r>
    </w:p>
  </w:footnote>
  <w:footnote w:type="continuationSeparator" w:id="0">
    <w:p w:rsidR="006F2F82" w:rsidRDefault="006F2F82" w:rsidP="00E8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5E9"/>
    <w:multiLevelType w:val="hybridMultilevel"/>
    <w:tmpl w:val="EC449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0A518E"/>
    <w:multiLevelType w:val="multilevel"/>
    <w:tmpl w:val="772E8BD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C6A3D41"/>
    <w:multiLevelType w:val="multilevel"/>
    <w:tmpl w:val="6CFC81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B"/>
    <w:rsid w:val="00010224"/>
    <w:rsid w:val="00020702"/>
    <w:rsid w:val="00032F42"/>
    <w:rsid w:val="00034ECF"/>
    <w:rsid w:val="00041315"/>
    <w:rsid w:val="00051978"/>
    <w:rsid w:val="00051A78"/>
    <w:rsid w:val="00055F19"/>
    <w:rsid w:val="000640BA"/>
    <w:rsid w:val="00065DEC"/>
    <w:rsid w:val="00071167"/>
    <w:rsid w:val="00073E32"/>
    <w:rsid w:val="000817C2"/>
    <w:rsid w:val="00090365"/>
    <w:rsid w:val="0009193B"/>
    <w:rsid w:val="000956B9"/>
    <w:rsid w:val="000971F4"/>
    <w:rsid w:val="000A3B89"/>
    <w:rsid w:val="000B6DEA"/>
    <w:rsid w:val="000B78EC"/>
    <w:rsid w:val="000C11E3"/>
    <w:rsid w:val="000C1FEA"/>
    <w:rsid w:val="000C268A"/>
    <w:rsid w:val="000C7E0C"/>
    <w:rsid w:val="000E14C3"/>
    <w:rsid w:val="000E7C73"/>
    <w:rsid w:val="000F3A72"/>
    <w:rsid w:val="00107462"/>
    <w:rsid w:val="00110753"/>
    <w:rsid w:val="001248BF"/>
    <w:rsid w:val="001515A7"/>
    <w:rsid w:val="0015348A"/>
    <w:rsid w:val="0015608E"/>
    <w:rsid w:val="001621E7"/>
    <w:rsid w:val="00162EDC"/>
    <w:rsid w:val="00164C2A"/>
    <w:rsid w:val="00171C9D"/>
    <w:rsid w:val="001740B5"/>
    <w:rsid w:val="00175D7B"/>
    <w:rsid w:val="001927EC"/>
    <w:rsid w:val="001C568C"/>
    <w:rsid w:val="001C585C"/>
    <w:rsid w:val="001C6B5F"/>
    <w:rsid w:val="001D3DF4"/>
    <w:rsid w:val="001F0F37"/>
    <w:rsid w:val="00213916"/>
    <w:rsid w:val="00215B12"/>
    <w:rsid w:val="00253925"/>
    <w:rsid w:val="002624A7"/>
    <w:rsid w:val="00263D16"/>
    <w:rsid w:val="002733FB"/>
    <w:rsid w:val="00285801"/>
    <w:rsid w:val="00291E92"/>
    <w:rsid w:val="00297C50"/>
    <w:rsid w:val="002B0584"/>
    <w:rsid w:val="002C0C11"/>
    <w:rsid w:val="002C4DC0"/>
    <w:rsid w:val="002D02EB"/>
    <w:rsid w:val="002D2FE9"/>
    <w:rsid w:val="002E2E0C"/>
    <w:rsid w:val="002E3A50"/>
    <w:rsid w:val="002E50A2"/>
    <w:rsid w:val="00307D4C"/>
    <w:rsid w:val="00315F47"/>
    <w:rsid w:val="00325193"/>
    <w:rsid w:val="003365FC"/>
    <w:rsid w:val="00336D67"/>
    <w:rsid w:val="00347EFD"/>
    <w:rsid w:val="003576FA"/>
    <w:rsid w:val="00366513"/>
    <w:rsid w:val="003774FC"/>
    <w:rsid w:val="00383C0A"/>
    <w:rsid w:val="00396B1C"/>
    <w:rsid w:val="003A7091"/>
    <w:rsid w:val="003C090B"/>
    <w:rsid w:val="003C0E1C"/>
    <w:rsid w:val="003C33E0"/>
    <w:rsid w:val="003C473C"/>
    <w:rsid w:val="003C6C21"/>
    <w:rsid w:val="003E6B71"/>
    <w:rsid w:val="003F1E57"/>
    <w:rsid w:val="003F7AA7"/>
    <w:rsid w:val="004054D6"/>
    <w:rsid w:val="00431169"/>
    <w:rsid w:val="00432A38"/>
    <w:rsid w:val="00433807"/>
    <w:rsid w:val="00435861"/>
    <w:rsid w:val="00446BEC"/>
    <w:rsid w:val="00450611"/>
    <w:rsid w:val="00460BC5"/>
    <w:rsid w:val="00481F9D"/>
    <w:rsid w:val="00482E50"/>
    <w:rsid w:val="00495945"/>
    <w:rsid w:val="004A04B6"/>
    <w:rsid w:val="004A4E89"/>
    <w:rsid w:val="004A52AB"/>
    <w:rsid w:val="004A5CE6"/>
    <w:rsid w:val="004C0BF7"/>
    <w:rsid w:val="004D7944"/>
    <w:rsid w:val="004F4B69"/>
    <w:rsid w:val="004F5436"/>
    <w:rsid w:val="005034DD"/>
    <w:rsid w:val="00514DAC"/>
    <w:rsid w:val="0051692D"/>
    <w:rsid w:val="0052466C"/>
    <w:rsid w:val="00540674"/>
    <w:rsid w:val="00543246"/>
    <w:rsid w:val="00544AFF"/>
    <w:rsid w:val="00545318"/>
    <w:rsid w:val="00551C1C"/>
    <w:rsid w:val="0055645E"/>
    <w:rsid w:val="00570FA1"/>
    <w:rsid w:val="00575538"/>
    <w:rsid w:val="00584B94"/>
    <w:rsid w:val="005924BE"/>
    <w:rsid w:val="005B0B41"/>
    <w:rsid w:val="005D5220"/>
    <w:rsid w:val="006115A9"/>
    <w:rsid w:val="00631096"/>
    <w:rsid w:val="006423AF"/>
    <w:rsid w:val="00642787"/>
    <w:rsid w:val="00652CE1"/>
    <w:rsid w:val="006540AE"/>
    <w:rsid w:val="00673B44"/>
    <w:rsid w:val="00676F22"/>
    <w:rsid w:val="00692FCC"/>
    <w:rsid w:val="00694436"/>
    <w:rsid w:val="006956B1"/>
    <w:rsid w:val="006B3821"/>
    <w:rsid w:val="006B7761"/>
    <w:rsid w:val="006E07B0"/>
    <w:rsid w:val="006E5607"/>
    <w:rsid w:val="006F2276"/>
    <w:rsid w:val="006F2F82"/>
    <w:rsid w:val="007005EF"/>
    <w:rsid w:val="00704809"/>
    <w:rsid w:val="00720F2D"/>
    <w:rsid w:val="007466C5"/>
    <w:rsid w:val="00752BF2"/>
    <w:rsid w:val="00760B5B"/>
    <w:rsid w:val="00786DAA"/>
    <w:rsid w:val="007A3A07"/>
    <w:rsid w:val="007A3AE7"/>
    <w:rsid w:val="007A3C2C"/>
    <w:rsid w:val="007C2B89"/>
    <w:rsid w:val="007C694D"/>
    <w:rsid w:val="007D3BC3"/>
    <w:rsid w:val="007F48FF"/>
    <w:rsid w:val="007F7D0D"/>
    <w:rsid w:val="00805D3B"/>
    <w:rsid w:val="008312CE"/>
    <w:rsid w:val="008373EA"/>
    <w:rsid w:val="00840B9B"/>
    <w:rsid w:val="00843DEE"/>
    <w:rsid w:val="00844FA4"/>
    <w:rsid w:val="00847F79"/>
    <w:rsid w:val="00857DF5"/>
    <w:rsid w:val="00860557"/>
    <w:rsid w:val="008622CB"/>
    <w:rsid w:val="00864F29"/>
    <w:rsid w:val="00880098"/>
    <w:rsid w:val="00886C15"/>
    <w:rsid w:val="00887737"/>
    <w:rsid w:val="00892636"/>
    <w:rsid w:val="008A23CA"/>
    <w:rsid w:val="008C0BD2"/>
    <w:rsid w:val="008E2E05"/>
    <w:rsid w:val="00903FD9"/>
    <w:rsid w:val="00922E05"/>
    <w:rsid w:val="0093743A"/>
    <w:rsid w:val="00943F80"/>
    <w:rsid w:val="009458A1"/>
    <w:rsid w:val="0096585A"/>
    <w:rsid w:val="009719EE"/>
    <w:rsid w:val="00972287"/>
    <w:rsid w:val="009811B4"/>
    <w:rsid w:val="00990449"/>
    <w:rsid w:val="00993CC8"/>
    <w:rsid w:val="00993E63"/>
    <w:rsid w:val="009A3990"/>
    <w:rsid w:val="009A5517"/>
    <w:rsid w:val="009A7DE0"/>
    <w:rsid w:val="009B2341"/>
    <w:rsid w:val="009B2ADF"/>
    <w:rsid w:val="009B34CC"/>
    <w:rsid w:val="009B37DD"/>
    <w:rsid w:val="009B4D43"/>
    <w:rsid w:val="009C2DFD"/>
    <w:rsid w:val="009C5424"/>
    <w:rsid w:val="009C68AB"/>
    <w:rsid w:val="009C6929"/>
    <w:rsid w:val="009E2D35"/>
    <w:rsid w:val="009F5885"/>
    <w:rsid w:val="00A0709F"/>
    <w:rsid w:val="00A11B48"/>
    <w:rsid w:val="00A14FC0"/>
    <w:rsid w:val="00A20646"/>
    <w:rsid w:val="00A25F61"/>
    <w:rsid w:val="00A27A59"/>
    <w:rsid w:val="00A3365D"/>
    <w:rsid w:val="00A36BEF"/>
    <w:rsid w:val="00A40B6A"/>
    <w:rsid w:val="00A40BA5"/>
    <w:rsid w:val="00A52492"/>
    <w:rsid w:val="00A6587B"/>
    <w:rsid w:val="00A66168"/>
    <w:rsid w:val="00A734DD"/>
    <w:rsid w:val="00A761CF"/>
    <w:rsid w:val="00A81E70"/>
    <w:rsid w:val="00A83EC5"/>
    <w:rsid w:val="00AB2E0D"/>
    <w:rsid w:val="00AB76AC"/>
    <w:rsid w:val="00AD3CCA"/>
    <w:rsid w:val="00AD4981"/>
    <w:rsid w:val="00AE119F"/>
    <w:rsid w:val="00AE71D8"/>
    <w:rsid w:val="00AE77F1"/>
    <w:rsid w:val="00AF1671"/>
    <w:rsid w:val="00B1462F"/>
    <w:rsid w:val="00B170A4"/>
    <w:rsid w:val="00B2095B"/>
    <w:rsid w:val="00B20D5A"/>
    <w:rsid w:val="00B2244D"/>
    <w:rsid w:val="00B24B9D"/>
    <w:rsid w:val="00B303C0"/>
    <w:rsid w:val="00B31846"/>
    <w:rsid w:val="00B44AF8"/>
    <w:rsid w:val="00B4512A"/>
    <w:rsid w:val="00B5057A"/>
    <w:rsid w:val="00B6391D"/>
    <w:rsid w:val="00B67DE6"/>
    <w:rsid w:val="00B851A6"/>
    <w:rsid w:val="00B95F46"/>
    <w:rsid w:val="00BA43FD"/>
    <w:rsid w:val="00BA60DF"/>
    <w:rsid w:val="00BB63A2"/>
    <w:rsid w:val="00BC49A5"/>
    <w:rsid w:val="00BC66B1"/>
    <w:rsid w:val="00BD7B8C"/>
    <w:rsid w:val="00BE300C"/>
    <w:rsid w:val="00BF2E51"/>
    <w:rsid w:val="00BF7907"/>
    <w:rsid w:val="00C03185"/>
    <w:rsid w:val="00C05A9A"/>
    <w:rsid w:val="00C13266"/>
    <w:rsid w:val="00C16405"/>
    <w:rsid w:val="00C25037"/>
    <w:rsid w:val="00C30F21"/>
    <w:rsid w:val="00C32855"/>
    <w:rsid w:val="00C41CE9"/>
    <w:rsid w:val="00C4430B"/>
    <w:rsid w:val="00C543D7"/>
    <w:rsid w:val="00C6783C"/>
    <w:rsid w:val="00C71360"/>
    <w:rsid w:val="00C80BB3"/>
    <w:rsid w:val="00C9167E"/>
    <w:rsid w:val="00CC7380"/>
    <w:rsid w:val="00CD1151"/>
    <w:rsid w:val="00CE383D"/>
    <w:rsid w:val="00CF31D3"/>
    <w:rsid w:val="00CF5F24"/>
    <w:rsid w:val="00D06965"/>
    <w:rsid w:val="00D1581A"/>
    <w:rsid w:val="00D237F2"/>
    <w:rsid w:val="00D34F24"/>
    <w:rsid w:val="00D407B2"/>
    <w:rsid w:val="00D45E24"/>
    <w:rsid w:val="00D67C9A"/>
    <w:rsid w:val="00D764EB"/>
    <w:rsid w:val="00D934F7"/>
    <w:rsid w:val="00DA2895"/>
    <w:rsid w:val="00DA3EA2"/>
    <w:rsid w:val="00DD470E"/>
    <w:rsid w:val="00DE7755"/>
    <w:rsid w:val="00DF517F"/>
    <w:rsid w:val="00DF79E9"/>
    <w:rsid w:val="00E07411"/>
    <w:rsid w:val="00E20BE3"/>
    <w:rsid w:val="00E21461"/>
    <w:rsid w:val="00E3328A"/>
    <w:rsid w:val="00E44DD4"/>
    <w:rsid w:val="00E47AFA"/>
    <w:rsid w:val="00E53D44"/>
    <w:rsid w:val="00E53E9B"/>
    <w:rsid w:val="00E7656B"/>
    <w:rsid w:val="00E80916"/>
    <w:rsid w:val="00E8721D"/>
    <w:rsid w:val="00E91E75"/>
    <w:rsid w:val="00EA45DC"/>
    <w:rsid w:val="00EB058E"/>
    <w:rsid w:val="00EC15C9"/>
    <w:rsid w:val="00EC3811"/>
    <w:rsid w:val="00EC61BA"/>
    <w:rsid w:val="00ED63B8"/>
    <w:rsid w:val="00ED6980"/>
    <w:rsid w:val="00ED7DD6"/>
    <w:rsid w:val="00F30931"/>
    <w:rsid w:val="00F32B8D"/>
    <w:rsid w:val="00F36F0F"/>
    <w:rsid w:val="00F374A0"/>
    <w:rsid w:val="00F37A2B"/>
    <w:rsid w:val="00F61050"/>
    <w:rsid w:val="00F7707B"/>
    <w:rsid w:val="00F7739C"/>
    <w:rsid w:val="00F7742C"/>
    <w:rsid w:val="00F80348"/>
    <w:rsid w:val="00F90983"/>
    <w:rsid w:val="00FB5FB1"/>
    <w:rsid w:val="00FC027B"/>
    <w:rsid w:val="00FC1724"/>
    <w:rsid w:val="00FC73FB"/>
    <w:rsid w:val="00FC7E57"/>
    <w:rsid w:val="00FD0D3C"/>
    <w:rsid w:val="00FD168D"/>
    <w:rsid w:val="00FD3783"/>
    <w:rsid w:val="00FD42A7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 Вице-Губернатора</dc:creator>
  <cp:lastModifiedBy>Слабоус Ольга Васильевна</cp:lastModifiedBy>
  <cp:revision>34</cp:revision>
  <cp:lastPrinted>2016-03-30T13:35:00Z</cp:lastPrinted>
  <dcterms:created xsi:type="dcterms:W3CDTF">2016-02-16T12:53:00Z</dcterms:created>
  <dcterms:modified xsi:type="dcterms:W3CDTF">2016-11-21T12:01:00Z</dcterms:modified>
</cp:coreProperties>
</file>